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1C099A" w:rsidRPr="001C099A" w:rsidRDefault="005514C3" w:rsidP="001C099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1C099A" w:rsidRPr="001C099A">
        <w:rPr>
          <w:rFonts w:ascii="Arial Narrow" w:hAnsi="Arial Narrow"/>
          <w:b/>
          <w:bCs/>
        </w:rPr>
        <w:t xml:space="preserve">Mortalité chez l’hémodialysé dans l’Unité de l’Hôpital Mali </w:t>
      </w:r>
      <w:proofErr w:type="spellStart"/>
      <w:r w:rsidR="001C099A" w:rsidRPr="001C099A">
        <w:rPr>
          <w:rFonts w:ascii="Arial Narrow" w:hAnsi="Arial Narrow"/>
          <w:b/>
          <w:bCs/>
        </w:rPr>
        <w:t>Gavardo</w:t>
      </w:r>
      <w:proofErr w:type="spellEnd"/>
      <w:r w:rsidR="001C099A" w:rsidRPr="001C099A">
        <w:rPr>
          <w:rFonts w:ascii="Arial Narrow" w:hAnsi="Arial Narrow"/>
          <w:b/>
          <w:bCs/>
        </w:rPr>
        <w:t xml:space="preserve"> de </w:t>
      </w:r>
      <w:proofErr w:type="spellStart"/>
      <w:r w:rsidR="001C099A" w:rsidRPr="001C099A">
        <w:rPr>
          <w:rFonts w:ascii="Arial Narrow" w:hAnsi="Arial Narrow"/>
          <w:b/>
          <w:bCs/>
        </w:rPr>
        <w:t>Sébénikoro</w:t>
      </w:r>
      <w:proofErr w:type="spellEnd"/>
      <w:r w:rsidR="001C099A" w:rsidRPr="001C099A">
        <w:rPr>
          <w:rFonts w:ascii="Arial Narrow" w:hAnsi="Arial Narrow"/>
          <w:b/>
          <w:bCs/>
        </w:rPr>
        <w:t xml:space="preserve"> (Bamako, Mali)</w:t>
      </w:r>
    </w:p>
    <w:p w:rsidR="00BE3063" w:rsidRPr="00BE3063" w:rsidRDefault="00BE3063" w:rsidP="00BE3063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</w:p>
    <w:p w:rsidR="00577F02" w:rsidRPr="00BE3063" w:rsidRDefault="00A227C7" w:rsidP="007E7175">
      <w:pPr>
        <w:spacing w:line="240" w:lineRule="auto"/>
        <w:ind w:left="142" w:hanging="153"/>
        <w:rPr>
          <w:rFonts w:ascii="Times New Roman" w:hAnsi="Times New Roman"/>
          <w:iCs/>
          <w:sz w:val="18"/>
          <w:szCs w:val="18"/>
        </w:rPr>
      </w:pPr>
      <w:proofErr w:type="gramStart"/>
      <w:r w:rsidRPr="00BE3063">
        <w:rPr>
          <w:rFonts w:ascii="Arial Narrow" w:hAnsi="Arial Narrow"/>
        </w:rPr>
        <w:t>Auteur:</w:t>
      </w:r>
      <w:proofErr w:type="gramEnd"/>
      <w:r w:rsidR="00577F02" w:rsidRPr="00BE3063">
        <w:rPr>
          <w:rFonts w:ascii="Arial Narrow" w:hAnsi="Arial Narrow"/>
        </w:rPr>
        <w:t xml:space="preserve"> </w:t>
      </w:r>
      <w:r w:rsidR="00AD237D" w:rsidRPr="00AD237D">
        <w:rPr>
          <w:rFonts w:ascii="Arial Narrow" w:hAnsi="Arial Narrow"/>
        </w:rPr>
        <w:t xml:space="preserve">Coulibaly </w:t>
      </w:r>
      <w:proofErr w:type="spellStart"/>
      <w:r w:rsidR="00AD237D" w:rsidRPr="00AD237D">
        <w:rPr>
          <w:rFonts w:ascii="Arial Narrow" w:hAnsi="Arial Narrow"/>
        </w:rPr>
        <w:t>Moctar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E7175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AD237D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</w:t>
            </w:r>
            <w:r w:rsidR="007E71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AD23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AD237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E920E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0E01A9" w:rsidRPr="00886853" w:rsidRDefault="00E920E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numéro de téléphone</w:t>
            </w: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AD237D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AD237D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241</w:t>
            </w:r>
            <w:r w:rsidR="00E920E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E6D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FE6D2E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AD237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E920E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33078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1305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33078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221</w:t>
            </w:r>
            <w:r w:rsidR="00FE6D2E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FE6D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933078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FE6D2E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FE6D2E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E6D2E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9330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86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E6D2E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933078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3307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Hôpital Mali </w:t>
            </w:r>
            <w:proofErr w:type="spellStart"/>
            <w:r w:rsidRPr="0093307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Gavardo</w:t>
            </w:r>
            <w:proofErr w:type="spellEnd"/>
            <w:r w:rsidRPr="0093307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3307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sebenikoro</w:t>
            </w:r>
            <w:proofErr w:type="spellEnd"/>
            <w:r w:rsidRPr="00933078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FE6D2E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70013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FE6D2E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236362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70013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275</w:t>
            </w:r>
            <w:r w:rsidR="0023636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700132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70013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636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36362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3636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0132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Aucun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E6B0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70013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536</w:t>
            </w:r>
            <w:r w:rsidR="005E6B0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7001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013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E6B0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5E6B0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E6B0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7001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7001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E6B0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E6B0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70013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E6B0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E6B0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E6B0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E6B06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 w:rsidR="0070013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013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E6B06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70013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700132" w:rsidP="0046005F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Néprologues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internistes,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60FCC" w:rsidP="00375CE1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E6B0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70013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Rajouter les tableaux et figures</w:t>
            </w:r>
            <w:r w:rsidR="005E6B06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DC217D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>
      <w:rPr>
        <w:rFonts w:ascii="Times New Roman"/>
        <w:sz w:val="18"/>
        <w:lang w:val="en-US"/>
      </w:rPr>
      <w:t>4</w:t>
    </w:r>
    <w:r w:rsidRPr="009E549D">
      <w:rPr>
        <w:rFonts w:ascii="Times New Roman"/>
        <w:sz w:val="18"/>
        <w:lang w:val="en-US"/>
      </w:rPr>
      <w:t xml:space="preserve">) </w:t>
    </w:r>
    <w:r>
      <w:rPr>
        <w:rFonts w:ascii="Times New Roman"/>
        <w:sz w:val="18"/>
        <w:lang w:val="en-US"/>
      </w:rPr>
      <w:t>May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AE5CAB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AE5CAB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AE5CAB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AE5CAB">
                    <w:fldChar w:fldCharType="begin"/>
                  </w:r>
                  <w:r w:rsidR="00375CE1">
                    <w:instrText>PAGE   \* MERGEFORMAT</w:instrText>
                  </w:r>
                  <w:r w:rsidRPr="00AE5CAB">
                    <w:fldChar w:fldCharType="separate"/>
                  </w:r>
                  <w:r w:rsidR="00700132" w:rsidRPr="00700132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B398D"/>
    <w:rsid w:val="003B65A4"/>
    <w:rsid w:val="003B6C3F"/>
    <w:rsid w:val="003C1B43"/>
    <w:rsid w:val="003C39A4"/>
    <w:rsid w:val="003C427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4C94"/>
    <w:rsid w:val="00765A69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2020-05-06T20:01:00Z</dcterms:created>
  <dcterms:modified xsi:type="dcterms:W3CDTF">2020-05-06T20:14:00Z</dcterms:modified>
</cp:coreProperties>
</file>